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5" w:rsidRPr="00404743" w:rsidRDefault="00404743" w:rsidP="00404743">
      <w:pPr>
        <w:pStyle w:val="a3"/>
        <w:spacing w:before="0"/>
        <w:ind w:left="4395" w:firstLine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№2</w:t>
      </w:r>
    </w:p>
    <w:p w:rsidR="004B1A89" w:rsidRPr="00712639" w:rsidRDefault="004B1A89" w:rsidP="004B1A89">
      <w:pPr>
        <w:pStyle w:val="a3"/>
        <w:spacing w:before="360" w:after="24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ПЕРСПЕКТИВНИЙ ПЛАН 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формування територій громад Херсонської області</w:t>
      </w:r>
    </w:p>
    <w:p w:rsidR="004B1A89" w:rsidRPr="00712639" w:rsidRDefault="004B1A89" w:rsidP="004B1A89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>1. Графічна частина (карта Херсонської області)</w:t>
      </w:r>
    </w:p>
    <w:p w:rsidR="004B1A89" w:rsidRPr="00B6323C" w:rsidRDefault="00B6323C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50305" cy="5806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П_Херсонська_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89" w:rsidRPr="00712639" w:rsidRDefault="004B1A89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br w:type="page"/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lastRenderedPageBreak/>
        <w:t>2.</w:t>
      </w:r>
      <w:r w:rsidR="00D538C8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 Перелік спроможних територіальних громад Херсонської області</w:t>
      </w:r>
    </w:p>
    <w:tbl>
      <w:tblPr>
        <w:tblW w:w="5682" w:type="pct"/>
        <w:tblInd w:w="-743" w:type="dxa"/>
        <w:tblLayout w:type="fixed"/>
        <w:tblLook w:val="04A0"/>
      </w:tblPr>
      <w:tblGrid>
        <w:gridCol w:w="1984"/>
        <w:gridCol w:w="1463"/>
        <w:gridCol w:w="1955"/>
        <w:gridCol w:w="2428"/>
        <w:gridCol w:w="1548"/>
        <w:gridCol w:w="1821"/>
      </w:tblGrid>
      <w:tr w:rsidR="005C2ED2" w:rsidRPr="00712639" w:rsidTr="003A1FB5">
        <w:trPr>
          <w:tblHeader/>
        </w:trPr>
        <w:tc>
          <w:tcPr>
            <w:tcW w:w="886" w:type="pct"/>
            <w:vAlign w:val="center"/>
            <w:hideMark/>
          </w:tcPr>
          <w:p w:rsidR="005C2ED2" w:rsidRPr="003F304F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Назва територіальної громади</w:t>
            </w:r>
          </w:p>
        </w:tc>
        <w:tc>
          <w:tcPr>
            <w:tcW w:w="65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населеного пункту - адміністративного центру територіальної громади згідно з КОАТУУ</w:t>
            </w:r>
          </w:p>
        </w:tc>
        <w:tc>
          <w:tcPr>
            <w:tcW w:w="87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1084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691" w:type="pct"/>
            <w:vAlign w:val="center"/>
          </w:tcPr>
          <w:p w:rsidR="005C2ED2" w:rsidRPr="00712639" w:rsidRDefault="00094DCC" w:rsidP="00094DCC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B62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5242A5">
              <w:rPr>
                <w:rFonts w:ascii="Times New Roman" w:hAnsi="Times New Roman"/>
                <w:sz w:val="24"/>
                <w:szCs w:val="24"/>
              </w:rPr>
              <w:t>територіальної громади згідно з КОАТУУ</w:t>
            </w:r>
          </w:p>
        </w:tc>
        <w:tc>
          <w:tcPr>
            <w:tcW w:w="81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6520610100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Берислав</w:t>
            </w:r>
          </w:p>
        </w:tc>
        <w:tc>
          <w:tcPr>
            <w:tcW w:w="1084" w:type="pct"/>
            <w:hideMark/>
          </w:tcPr>
          <w:p w:rsidR="005C2ED2" w:rsidRPr="00F37984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Бериславська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Зміївська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Новобериславська</w:t>
            </w:r>
          </w:p>
          <w:p w:rsidR="008112CA" w:rsidRDefault="008112CA" w:rsidP="008112C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Шляхівська </w:t>
            </w:r>
          </w:p>
          <w:p w:rsidR="008112CA" w:rsidRPr="00F37984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Томаринська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Урожайненська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6520610100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652068120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112CA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652068840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6520686600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6520686900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Бериславський район</w:t>
            </w:r>
          </w:p>
        </w:tc>
      </w:tr>
      <w:tr w:rsidR="005C2ED2" w:rsidRPr="003F304F" w:rsidTr="003A1FB5">
        <w:trPr>
          <w:trHeight w:val="1970"/>
        </w:trPr>
        <w:tc>
          <w:tcPr>
            <w:tcW w:w="886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Тягинська 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6520687101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Тягинка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>Тягинська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Бургунська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Високівська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 xml:space="preserve">Львівська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>Ольгівська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 xml:space="preserve">Одрадокам’янська </w:t>
            </w:r>
          </w:p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652068710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652068060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6520685500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652068590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rPr>
          <w:trHeight w:val="1334"/>
        </w:trPr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Новорайська</w:t>
            </w:r>
          </w:p>
        </w:tc>
        <w:tc>
          <w:tcPr>
            <w:tcW w:w="653" w:type="pct"/>
          </w:tcPr>
          <w:p w:rsidR="005C2ED2" w:rsidRDefault="005C2ED2" w:rsidP="00B80CF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652068520</w:t>
            </w: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  <w:p w:rsidR="005C2ED2" w:rsidRPr="005C2ED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с-ще Новорайськ</w:t>
            </w:r>
          </w:p>
        </w:tc>
        <w:tc>
          <w:tcPr>
            <w:tcW w:w="1084" w:type="pct"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Новорайська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Максимо-Горьківська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Степнянська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Червономаяцька</w:t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6520683600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6520686700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652068820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rPr>
          <w:trHeight w:val="1903"/>
        </w:trPr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13A36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Милівська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6520684201</w:t>
            </w:r>
          </w:p>
          <w:p w:rsidR="005C2ED2" w:rsidRPr="005C2ED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13A36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Милове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Милівська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Качкарівська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Новокаїрська</w:t>
            </w:r>
          </w:p>
          <w:p w:rsidR="005C2ED2" w:rsidRPr="008A7735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Дудчанська </w:t>
            </w:r>
            <w:r w:rsidRPr="00413A36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Нововоронцовського району</w:t>
            </w:r>
          </w:p>
          <w:p w:rsidR="00BE553C" w:rsidRPr="00BE553C" w:rsidRDefault="00BE553C" w:rsidP="00BE553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t>Новокам’янська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E553C">
              <w:rPr>
                <w:rFonts w:ascii="Times New Roman" w:hAnsi="Times New Roman"/>
                <w:i/>
                <w:noProof/>
                <w:sz w:val="24"/>
                <w:szCs w:val="24"/>
              </w:rPr>
              <w:t>Великоолександрівського району</w:t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652068180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652418150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BE553C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E553C" w:rsidRPr="00BE553C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E553C" w:rsidRPr="002B6124" w:rsidRDefault="00BE553C" w:rsidP="00BE553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6520983500</w:t>
            </w:r>
          </w:p>
          <w:p w:rsidR="00BE553C" w:rsidRPr="00F634CD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AD6641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C2ED2" w:rsidRDefault="005C2ED2" w:rsidP="00E57CE6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смт Білозерка 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Білозерська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Дніпровська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Кізомиська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Миролюбівська 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D23A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Радянська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5C2ED2" w:rsidRPr="00D23A6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Правдинська Надеждівська Томинобалківська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6520355100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652038250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652038070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652038710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Чорнобаївська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Чорнобаївка</w:t>
            </w:r>
          </w:p>
        </w:tc>
        <w:tc>
          <w:tcPr>
            <w:tcW w:w="1084" w:type="pct"/>
            <w:hideMark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Чорнобаївська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Посад-Покровська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Благодатнівська 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(Петрівська)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Киселівська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652038470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Музиківська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Музиківка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Музиківська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Східненська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F304F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Станіслав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Широкобалківська Олександрівська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652038860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652038050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80695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ївська 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6520381001</w:t>
            </w:r>
          </w:p>
          <w:p w:rsidR="005C2ED2" w:rsidRPr="005C2ED2" w:rsidRDefault="005C2ED2" w:rsidP="00E57CE6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Дар</w:t>
            </w:r>
            <w:r w:rsidRPr="008069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ївка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Дар</w:t>
            </w:r>
            <w:r w:rsidRPr="008069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ївська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Інгулецька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Микільська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941E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Токарівська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 xml:space="preserve">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Федорівська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Лиманецька</w:t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(</w:t>
            </w: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Кіровська</w:t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) </w:t>
            </w:r>
            <w:r w:rsidRPr="00D23A69">
              <w:rPr>
                <w:rFonts w:ascii="Times New Roman" w:hAnsi="Times New Roman" w:hint="eastAsia"/>
                <w:i/>
                <w:noProof/>
                <w:sz w:val="24"/>
                <w:szCs w:val="24"/>
                <w:lang w:val="ru-RU"/>
              </w:rPr>
              <w:t>Бериславського</w:t>
            </w:r>
            <w:r w:rsidRPr="00D23A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23A69">
              <w:rPr>
                <w:rFonts w:ascii="Times New Roman" w:hAnsi="Times New Roman" w:hint="eastAsia"/>
                <w:i/>
                <w:noProof/>
                <w:sz w:val="24"/>
                <w:szCs w:val="24"/>
                <w:lang w:val="ru-RU"/>
              </w:rPr>
              <w:t>району</w:t>
            </w:r>
          </w:p>
          <w:p w:rsidR="005C2ED2" w:rsidRPr="003F4DA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652038200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652068240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Великолепетиська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Лепетиха</w:t>
            </w:r>
          </w:p>
        </w:tc>
        <w:tc>
          <w:tcPr>
            <w:tcW w:w="1084" w:type="pct"/>
            <w:hideMark/>
          </w:tcPr>
          <w:p w:rsidR="005C2ED2" w:rsidRPr="00712639" w:rsidRDefault="005C2ED2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Великолепетиська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Катеринівська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Князе-Григорівська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6521255100</w:t>
            </w:r>
          </w:p>
          <w:p w:rsidR="00094DCC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6521281100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652128220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652128330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F304F" w:rsidRDefault="005C2ED2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Великолепетиський район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Рубанівська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6521285501</w:t>
            </w:r>
          </w:p>
          <w:p w:rsidR="005C2ED2" w:rsidRPr="005C2ED2" w:rsidRDefault="005C2ED2" w:rsidP="00DE744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D42E1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Рубанівка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Рубанівська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Демидівська</w:t>
            </w:r>
          </w:p>
          <w:p w:rsidR="005C2ED2" w:rsidRPr="00712639" w:rsidRDefault="008B6795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Миколаївська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652128550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652128050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B6795" w:rsidRPr="002B6124" w:rsidRDefault="008B6795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6521284400</w:t>
            </w:r>
          </w:p>
          <w:p w:rsidR="008B6795" w:rsidRPr="008B6795" w:rsidRDefault="008B6795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Олександрівка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Великоолександрівська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Білокриницька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Білоусівська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Брускинська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Давидово-Брідська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Малоолександрівська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Новодмитрівська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Новокалузька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Новопавлівська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Старосільська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Трифонівська</w:t>
            </w:r>
          </w:p>
          <w:p w:rsidR="005C2ED2" w:rsidRDefault="008A7735" w:rsidP="004D3D6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Чкало</w:t>
            </w:r>
            <w:r w:rsidR="005C2ED2">
              <w:rPr>
                <w:rFonts w:ascii="Times New Roman" w:hAnsi="Times New Roman"/>
                <w:noProof/>
                <w:sz w:val="24"/>
                <w:szCs w:val="24"/>
              </w:rPr>
              <w:t>вська</w:t>
            </w:r>
          </w:p>
          <w:p w:rsidR="005C2ED2" w:rsidRPr="004D3D65" w:rsidRDefault="005C2ED2" w:rsidP="004D3D6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6520955100</w:t>
            </w:r>
          </w:p>
          <w:p w:rsidR="00094DCC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6520955400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6520980300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652098150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652098200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652098250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652098500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Великоолександрівський район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8B6795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5C2ED2"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ні</w:t>
            </w:r>
            <w:r w:rsidR="005C2ED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5C2ED2"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6520955700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2B6124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ED2">
              <w:rPr>
                <w:rFonts w:ascii="Times New Roman" w:hAnsi="Times New Roman"/>
                <w:noProof/>
                <w:sz w:val="24"/>
                <w:szCs w:val="24"/>
              </w:rPr>
              <w:t>смт Калинівське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ська Благодатівська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Бобровокутська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6520955700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6520980500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6520980700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Борозенська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6520981001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с. Борозенське</w:t>
            </w:r>
          </w:p>
        </w:tc>
        <w:tc>
          <w:tcPr>
            <w:tcW w:w="1084" w:type="pct"/>
            <w:hideMark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Борозенська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Новокубанська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Чарівненська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6520981000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6520983700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Верхньорогачицька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6521555100</w:t>
            </w:r>
          </w:p>
          <w:p w:rsidR="005C2ED2" w:rsidRPr="00C527AE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Верхній Рогачик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Верхньорогачицька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Бережанська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Зеленівська </w:t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Первомаївська Самійлівська</w:t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Ушкальська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Чистопільська</w:t>
            </w:r>
          </w:p>
          <w:p w:rsidR="005C2ED2" w:rsidRPr="00D7710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6521555100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6521580600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6521581100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6521583300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6521584400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6521585500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6521586000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Верхньорогачицький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6521855100</w:t>
            </w:r>
          </w:p>
          <w:p w:rsidR="005C2ED2" w:rsidRPr="008974D5" w:rsidRDefault="005C2ED2" w:rsidP="00005A1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Високопілля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Архангельська Зарічненська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Іванівська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Малошестірнянська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Нововознесенська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Новопетрівська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Новомиколаївська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6521855100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652188080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6521882000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6521882500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652188350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Кочубеївська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6521881501</w:t>
            </w:r>
          </w:p>
          <w:p w:rsidR="005C2ED2" w:rsidRPr="008974D5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Кочубеївка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Кочубеївська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Пригір’ївська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Орлівська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</w:p>
        </w:tc>
        <w:tc>
          <w:tcPr>
            <w:tcW w:w="691" w:type="pct"/>
          </w:tcPr>
          <w:p w:rsidR="005C2ED2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6521881500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652188070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6521884000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Генічеська</w:t>
            </w:r>
            <w:r w:rsidR="00F949C9"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6522110100</w:t>
            </w:r>
          </w:p>
          <w:p w:rsidR="005C2ED2" w:rsidRPr="00F949C9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м. Генічеськ</w:t>
            </w:r>
          </w:p>
        </w:tc>
        <w:tc>
          <w:tcPr>
            <w:tcW w:w="1084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Генічеська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Новогригорівська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Новодмитрівська Новоіванівська Новоолексіївська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Озерянська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 xml:space="preserve">Павлівська 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 xml:space="preserve">Партизанська 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(</w:t>
            </w:r>
            <w:r w:rsidRPr="00F949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смт Рикове)</w:t>
            </w:r>
          </w:p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Петрівська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Плавська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Привільненська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Рівненська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Сокологірненська </w:t>
            </w:r>
            <w:r w:rsidR="0016340A"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Стокопанівська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Фрунзенська </w:t>
            </w:r>
            <w:r w:rsidRPr="00F949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(с.Азовське)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Червонська </w:t>
            </w:r>
            <w:r w:rsidRPr="00F949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(Червонопрапорна)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Чонгарська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Щорсівська </w:t>
            </w:r>
            <w:r w:rsidRPr="00F949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(с.Олексіївка</w:t>
            </w: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)</w:t>
            </w:r>
          </w:p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6522110100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652218100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652218150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652218200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6522155400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652218250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652218300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6522155700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652218350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652218040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652218370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652218400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652218450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16340A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652218500</w:t>
            </w:r>
            <w:r w:rsidR="00094DCC"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F949C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6522187000</w:t>
            </w:r>
          </w:p>
          <w:p w:rsidR="0016340A" w:rsidRPr="00F949C9" w:rsidRDefault="0016340A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F949C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6522187500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F949C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6522188000</w:t>
            </w:r>
          </w:p>
          <w:p w:rsidR="005C2ED2" w:rsidRPr="00F949C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6522188500</w:t>
            </w:r>
          </w:p>
          <w:p w:rsidR="005C2ED2" w:rsidRPr="00F949C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949C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Генічеський район</w:t>
            </w:r>
          </w:p>
        </w:tc>
      </w:tr>
      <w:tr w:rsidR="0016340A" w:rsidRPr="003F304F" w:rsidTr="003A1FB5">
        <w:tc>
          <w:tcPr>
            <w:tcW w:w="886" w:type="pct"/>
          </w:tcPr>
          <w:p w:rsidR="0016340A" w:rsidRPr="00355F99" w:rsidRDefault="00126FC0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Щасливцівська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</w:tcPr>
          <w:p w:rsidR="0016340A" w:rsidRPr="00355F99" w:rsidRDefault="0016340A" w:rsidP="0016340A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6522186500</w:t>
            </w:r>
          </w:p>
          <w:p w:rsidR="0016340A" w:rsidRPr="00355F99" w:rsidRDefault="0016340A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16340A" w:rsidRPr="00355F99" w:rsidRDefault="0016340A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</w:rPr>
              <w:t>с. Щасливцеве</w:t>
            </w:r>
          </w:p>
        </w:tc>
        <w:tc>
          <w:tcPr>
            <w:tcW w:w="1084" w:type="pct"/>
          </w:tcPr>
          <w:p w:rsidR="0016340A" w:rsidRPr="00355F99" w:rsidRDefault="0016340A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</w:rPr>
              <w:t>Щасливцівська</w:t>
            </w:r>
          </w:p>
          <w:p w:rsidR="0016340A" w:rsidRPr="00355F99" w:rsidRDefault="0016340A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</w:rPr>
              <w:t>Стрілківська</w:t>
            </w:r>
          </w:p>
        </w:tc>
        <w:tc>
          <w:tcPr>
            <w:tcW w:w="691" w:type="pct"/>
          </w:tcPr>
          <w:p w:rsidR="0016340A" w:rsidRPr="00355F99" w:rsidRDefault="0016340A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6522186500</w:t>
            </w:r>
          </w:p>
          <w:p w:rsidR="0016340A" w:rsidRPr="00355F99" w:rsidRDefault="0016340A" w:rsidP="0016340A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6522185200</w:t>
            </w:r>
          </w:p>
          <w:p w:rsidR="0016340A" w:rsidRPr="00355F99" w:rsidRDefault="0016340A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16340A" w:rsidRPr="00355F99" w:rsidRDefault="0016340A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</w:rPr>
              <w:t>Генічеський район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Чулаківська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6522386001</w:t>
            </w:r>
          </w:p>
          <w:p w:rsidR="005C2ED2" w:rsidRPr="00351D42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Чулаківка</w:t>
            </w:r>
          </w:p>
        </w:tc>
        <w:tc>
          <w:tcPr>
            <w:tcW w:w="1084" w:type="pct"/>
          </w:tcPr>
          <w:p w:rsidR="005C2ED2" w:rsidRPr="008B0690" w:rsidRDefault="005C2ED2" w:rsidP="00D23A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Чулаківська</w:t>
            </w:r>
            <w:proofErr w:type="spellEnd"/>
          </w:p>
          <w:p w:rsidR="005C2ED2" w:rsidRDefault="005C2ED2" w:rsidP="00D23A6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Геройська</w:t>
            </w:r>
            <w:r w:rsidRPr="008B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Рибальченська</w:t>
            </w:r>
            <w:proofErr w:type="spellEnd"/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Садівська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Олександрівська </w:t>
            </w:r>
            <w:r w:rsidRPr="00361254">
              <w:rPr>
                <w:rFonts w:ascii="Times New Roman" w:hAnsi="Times New Roman"/>
                <w:i/>
                <w:noProof/>
                <w:sz w:val="24"/>
                <w:szCs w:val="24"/>
              </w:rPr>
              <w:t>(Краснознам</w:t>
            </w:r>
            <w:r w:rsidRPr="00F949C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’</w:t>
            </w:r>
            <w:r w:rsidRPr="00361254">
              <w:rPr>
                <w:rFonts w:ascii="Times New Roman" w:hAnsi="Times New Roman"/>
                <w:i/>
                <w:noProof/>
                <w:sz w:val="24"/>
                <w:szCs w:val="24"/>
              </w:rPr>
              <w:t>янська)</w:t>
            </w:r>
          </w:p>
          <w:p w:rsidR="005C2ED2" w:rsidRPr="002D0FD3" w:rsidRDefault="005C2ED2" w:rsidP="00D23A6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652238600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652238150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652238450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652238340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51D4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3F304F" w:rsidRDefault="008A7735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Голопристанський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Бехтерська</w:t>
            </w:r>
          </w:p>
        </w:tc>
        <w:tc>
          <w:tcPr>
            <w:tcW w:w="653" w:type="pct"/>
            <w:hideMark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6522380501</w:t>
            </w:r>
          </w:p>
          <w:p w:rsidR="005C2ED2" w:rsidRPr="00351D42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Бехтери</w:t>
            </w:r>
          </w:p>
        </w:tc>
        <w:tc>
          <w:tcPr>
            <w:tcW w:w="1084" w:type="pct"/>
            <w:hideMark/>
          </w:tcPr>
          <w:p w:rsidR="005C2ED2" w:rsidRPr="001F51DD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Бехтерська</w:t>
            </w:r>
            <w:r w:rsidRPr="001F51D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Збур</w:t>
            </w:r>
            <w:r w:rsidRPr="001F51D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ївська</w:t>
            </w:r>
          </w:p>
          <w:p w:rsidR="005C2ED2" w:rsidRPr="001F51DD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Круглоозерська</w:t>
            </w:r>
          </w:p>
          <w:p w:rsidR="005C2ED2" w:rsidRPr="001F51DD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Новофедорівська</w:t>
            </w:r>
          </w:p>
          <w:p w:rsidR="005C2ED2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Олексіївська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Чорноморська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652238350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652238430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652238020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652238550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51D4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2739F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Долматівська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6522383001</w:t>
            </w:r>
          </w:p>
          <w:p w:rsidR="005C2ED2" w:rsidRPr="009F4D5A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</w:p>
          <w:p w:rsidR="005C2ED2" w:rsidRPr="009F4D5A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Долматівка</w:t>
            </w:r>
          </w:p>
        </w:tc>
        <w:tc>
          <w:tcPr>
            <w:tcW w:w="1084" w:type="pct"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Долматівська</w:t>
            </w:r>
          </w:p>
          <w:p w:rsidR="005C2ED2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Добропільська</w:t>
            </w:r>
          </w:p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Нововолодимирівська</w:t>
            </w:r>
          </w:p>
          <w:p w:rsidR="005C2ED2" w:rsidRPr="00F5148E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6522382500</w:t>
            </w:r>
          </w:p>
          <w:p w:rsidR="005C2ED2" w:rsidRPr="00094DCC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 652238390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F5148E" w:rsidRDefault="005C2ED2" w:rsidP="00D23A69">
            <w:pPr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-“-</w:t>
            </w:r>
          </w:p>
        </w:tc>
      </w:tr>
      <w:tr w:rsidR="005C2ED2" w:rsidRPr="003F304F" w:rsidTr="003A1FB5">
        <w:trPr>
          <w:trHeight w:val="499"/>
        </w:trPr>
        <w:tc>
          <w:tcPr>
            <w:tcW w:w="886" w:type="pct"/>
            <w:hideMark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Горностаївська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6522655100</w:t>
            </w:r>
          </w:p>
          <w:p w:rsidR="005C2ED2" w:rsidRPr="000E00AE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</w:p>
          <w:p w:rsidR="005C2ED2" w:rsidRPr="000E00AE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смт Горностаївка</w:t>
            </w:r>
          </w:p>
        </w:tc>
        <w:tc>
          <w:tcPr>
            <w:tcW w:w="1084" w:type="pct"/>
            <w:hideMark/>
          </w:tcPr>
          <w:p w:rsidR="005C2ED2" w:rsidRPr="002759A5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Горностаївська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Великоблаговіщенська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Заводівська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Козаче-Лагерська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Маринська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Ольгинська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Славненська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Червоноблагодатненська 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6522655100</w:t>
            </w:r>
          </w:p>
          <w:p w:rsidR="005C2ED2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0B08C1" w:rsidRPr="00094DCC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652268150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652268200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652268330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652268350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652268400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652268450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Горностаївський район</w:t>
            </w:r>
          </w:p>
        </w:tc>
      </w:tr>
      <w:tr w:rsidR="005C2ED2" w:rsidRPr="003F304F" w:rsidTr="003A1FB5">
        <w:trPr>
          <w:trHeight w:val="499"/>
        </w:trPr>
        <w:tc>
          <w:tcPr>
            <w:tcW w:w="886" w:type="pct"/>
          </w:tcPr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652268300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2ED2" w:rsidRPr="008B0690" w:rsidRDefault="005C2ED2" w:rsidP="005C2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8B0690" w:rsidRDefault="005C2ED2" w:rsidP="00D23A69">
            <w:pPr>
              <w:ind w:left="-62" w:right="-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с. Костянтинівка</w:t>
            </w:r>
          </w:p>
        </w:tc>
        <w:tc>
          <w:tcPr>
            <w:tcW w:w="1084" w:type="pct"/>
          </w:tcPr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Антонівська</w:t>
            </w:r>
          </w:p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Дубівська</w:t>
            </w:r>
            <w:proofErr w:type="spellEnd"/>
          </w:p>
          <w:p w:rsidR="005C2ED2" w:rsidRDefault="005C2ED2" w:rsidP="00D23A69">
            <w:pPr>
              <w:ind w:left="-47" w:right="-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Червонополянська</w:t>
            </w:r>
            <w:proofErr w:type="spellEnd"/>
          </w:p>
          <w:p w:rsidR="005C2ED2" w:rsidRPr="008B0690" w:rsidRDefault="005C2ED2" w:rsidP="00D23A69">
            <w:pPr>
              <w:ind w:left="-47" w:right="-5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5C2ED2" w:rsidRPr="000B08C1" w:rsidRDefault="005C2ED2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652268300</w:t>
            </w:r>
            <w:r w:rsidR="000B08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652268030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8B0690" w:rsidRDefault="005C2ED2" w:rsidP="00094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8B0690" w:rsidRDefault="005C2ED2" w:rsidP="00D23A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Горностаївський район</w:t>
            </w:r>
          </w:p>
          <w:p w:rsidR="005C2ED2" w:rsidRPr="008B0690" w:rsidRDefault="005C2ED2" w:rsidP="00D23A69">
            <w:pPr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2ED2" w:rsidRPr="003F304F" w:rsidTr="003A1FB5">
        <w:trPr>
          <w:trHeight w:val="4140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Іванівська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6522955100</w:t>
            </w:r>
          </w:p>
          <w:p w:rsidR="005C2ED2" w:rsidRPr="000E00AE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Іванівка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Агайманська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16BE3">
              <w:rPr>
                <w:rFonts w:ascii="Times New Roman" w:hAnsi="Times New Roman"/>
                <w:i/>
                <w:noProof/>
                <w:sz w:val="24"/>
                <w:szCs w:val="24"/>
              </w:rPr>
              <w:t>(Фрунзенська)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Балашівська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Благодатненська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Воскресенська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Дружбівська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Любимівська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Нововасилівська Новодмитрівська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Новосеменівська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Першотравнева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Трохимівська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Українська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Шотівська</w:t>
            </w:r>
          </w:p>
          <w:p w:rsidR="005C2ED2" w:rsidRPr="003F304F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6522955100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6522987000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6522980500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6522981200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6522982400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6522983600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6522983800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6522984000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6522984800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6522985900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6522986500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6522987400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6523255100</w:t>
            </w:r>
          </w:p>
          <w:p w:rsidR="005C2ED2" w:rsidRPr="000E00AE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Каланчак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Каланчацька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Гаврилівська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Новокиївська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Новопавлівська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Новоолександрівська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Олександрівська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Олексіївська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Привільська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Роздольненська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Хорлівська</w:t>
            </w:r>
          </w:p>
          <w:p w:rsidR="005C2ED2" w:rsidRPr="00712639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6523282200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6523283300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6523281100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6523281300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6523284400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6523285500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6523286600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6523255400</w:t>
            </w:r>
          </w:p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Мирне</w:t>
            </w:r>
          </w:p>
        </w:tc>
        <w:tc>
          <w:tcPr>
            <w:tcW w:w="1084" w:type="pct"/>
            <w:hideMark/>
          </w:tcPr>
          <w:p w:rsidR="005C2ED2" w:rsidRPr="00F532DA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Червоночабанська</w:t>
            </w:r>
            <w:r w:rsidRPr="00F532DA">
              <w:rPr>
                <w:rFonts w:ascii="Times New Roman" w:hAnsi="Times New Roman"/>
                <w:i/>
                <w:noProof/>
                <w:sz w:val="24"/>
                <w:szCs w:val="24"/>
              </w:rPr>
              <w:t>(с.Преображенка)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6523255400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652328770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8C5DC7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Любимівська</w:t>
            </w:r>
          </w:p>
        </w:tc>
        <w:tc>
          <w:tcPr>
            <w:tcW w:w="653" w:type="pct"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6523555100</w:t>
            </w:r>
          </w:p>
          <w:p w:rsidR="005C2ED2" w:rsidRPr="00B66418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</w:tcPr>
          <w:p w:rsidR="005C2ED2" w:rsidRPr="008C5DC7" w:rsidRDefault="005C2ED2" w:rsidP="00D23A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 Любимівка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Любимівська</w:t>
            </w:r>
          </w:p>
          <w:p w:rsidR="005C2ED2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Василівська</w:t>
            </w:r>
            <w:proofErr w:type="spellEnd"/>
          </w:p>
          <w:p w:rsidR="005C2ED2" w:rsidRDefault="005C2ED2" w:rsidP="00D23A69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Каїрська </w:t>
            </w:r>
            <w:proofErr w:type="spellStart"/>
            <w:r w:rsidRPr="008C5DC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Горностаївського</w:t>
            </w:r>
            <w:proofErr w:type="spellEnd"/>
            <w:r w:rsidRPr="008C5DC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району</w:t>
            </w:r>
          </w:p>
          <w:p w:rsidR="005C2ED2" w:rsidRPr="008C5DC7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6523555100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6524480400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6522682500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2D0FD3" w:rsidRPr="008C5DC7" w:rsidRDefault="002D0FD3" w:rsidP="002D0FD3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5DC7">
              <w:rPr>
                <w:rFonts w:ascii="Times New Roman" w:hAnsi="Times New Roman"/>
                <w:noProof/>
                <w:sz w:val="24"/>
                <w:szCs w:val="24"/>
              </w:rPr>
              <w:t xml:space="preserve">Каховський район </w:t>
            </w:r>
          </w:p>
          <w:p w:rsidR="005C2ED2" w:rsidRDefault="005C2ED2" w:rsidP="00D23A69">
            <w:pPr>
              <w:jc w:val="center"/>
            </w:pP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6523585001</w:t>
            </w: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Тавричанка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Дудчинська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Заозерненська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C5DC7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Волинська</w:t>
            </w:r>
          </w:p>
        </w:tc>
        <w:tc>
          <w:tcPr>
            <w:tcW w:w="691" w:type="pct"/>
          </w:tcPr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6523581800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6523580700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Зеленопідська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6523585501</w:t>
            </w: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9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с-ще Зелений Під 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Зеленопідська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Слобідська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8C5DC7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lastRenderedPageBreak/>
              <w:t>Федорівська</w:t>
            </w:r>
            <w:r w:rsidRPr="008C5DC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</w:t>
            </w:r>
            <w:r w:rsidRPr="008C5DC7">
              <w:rPr>
                <w:rFonts w:ascii="Times New Roman" w:hAnsi="Times New Roman" w:hint="eastAsia"/>
                <w:i/>
                <w:noProof/>
                <w:sz w:val="24"/>
                <w:szCs w:val="24"/>
                <w:lang w:val="en-US"/>
              </w:rPr>
              <w:t>Розо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-</w:t>
            </w:r>
            <w:r w:rsidRPr="008C5DC7">
              <w:rPr>
                <w:rFonts w:ascii="Times New Roman" w:hAnsi="Times New Roman" w:hint="eastAsia"/>
                <w:i/>
                <w:noProof/>
                <w:sz w:val="24"/>
                <w:szCs w:val="24"/>
                <w:lang w:val="en-US"/>
              </w:rPr>
              <w:t>Люксембурзька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Костогризівська</w:t>
            </w:r>
          </w:p>
          <w:p w:rsidR="002D0FD3" w:rsidRPr="008C5DC7" w:rsidRDefault="002D0FD3" w:rsidP="002D0F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5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Семенівська</w:t>
            </w:r>
            <w:proofErr w:type="spellEnd"/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6523585500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6523584700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6523584000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0FD3" w:rsidRPr="00B66418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6523582700</w:t>
            </w:r>
          </w:p>
          <w:p w:rsidR="002D0FD3" w:rsidRP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6523584500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5C2ED2" w:rsidRPr="003F304F" w:rsidTr="003A1FB5">
        <w:trPr>
          <w:trHeight w:val="3513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Нижньосірогозька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6523855100</w:t>
            </w:r>
          </w:p>
          <w:p w:rsidR="005C2ED2" w:rsidRPr="00B66418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Нижні Сірогози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Анатолівська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Братська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Верхньосірогозька Верхньоторгаївська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Вільненська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Нижньоторгаївська 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Новопетрівська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Першопокровська 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Степненська 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727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Вербівська</w:t>
            </w:r>
          </w:p>
          <w:p w:rsidR="001F51DD" w:rsidRPr="003F304F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727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Дем’янівська</w:t>
            </w:r>
          </w:p>
        </w:tc>
        <w:tc>
          <w:tcPr>
            <w:tcW w:w="691" w:type="pct"/>
          </w:tcPr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6523855100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6523880200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6523880400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6523881000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6523881500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6523882000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6523883300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6523884300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652388450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1F51DD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652388250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Нововоронцовська</w:t>
            </w:r>
          </w:p>
        </w:tc>
        <w:tc>
          <w:tcPr>
            <w:tcW w:w="653" w:type="pct"/>
            <w:hideMark/>
          </w:tcPr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6524155100</w:t>
            </w:r>
          </w:p>
          <w:p w:rsidR="005C2ED2" w:rsidRPr="00370705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C2ED2">
              <w:rPr>
                <w:rFonts w:ascii="Times New Roman" w:hAnsi="Times New Roman"/>
                <w:noProof/>
                <w:sz w:val="20"/>
                <w:lang w:val="en-US"/>
              </w:rPr>
              <w:t>смт Нововоронцовка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Нововоронцовська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Любимівська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Миролюбівська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Нововоскресенська Осокорівська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Хрещенівська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6524155100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6524182800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6524184000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6524184500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6524182500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</w:p>
        </w:tc>
        <w:tc>
          <w:tcPr>
            <w:tcW w:w="653" w:type="pct"/>
            <w:hideMark/>
          </w:tcPr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6524183901</w:t>
            </w:r>
          </w:p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C2ED2">
              <w:rPr>
                <w:rFonts w:ascii="Times New Roman" w:hAnsi="Times New Roman"/>
                <w:noProof/>
                <w:sz w:val="20"/>
                <w:lang w:val="en-US"/>
              </w:rPr>
              <w:t>с. Новоолександрівка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Біляївська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Гаврилівська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Золотобалківська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Петропавлівська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652418390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6524100000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652418100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6524182000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652418350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0B08C1" w:rsidP="000B08C1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6524185000</w:t>
            </w:r>
          </w:p>
          <w:p w:rsidR="000B08C1" w:rsidRPr="00370705" w:rsidRDefault="000B08C1" w:rsidP="000B08C1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Новотроїцька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7B0316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6524455100</w:t>
            </w:r>
          </w:p>
          <w:p w:rsidR="005C2ED2" w:rsidRPr="007B0316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 </w:t>
            </w:r>
          </w:p>
          <w:p w:rsidR="005C2ED2" w:rsidRPr="007B0316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7B0316" w:rsidRDefault="005C2ED2" w:rsidP="00D23A69">
            <w:pPr>
              <w:pStyle w:val="a3"/>
              <w:spacing w:before="0"/>
              <w:ind w:left="-107"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смт Новотроїцьке</w:t>
            </w:r>
          </w:p>
        </w:tc>
        <w:tc>
          <w:tcPr>
            <w:tcW w:w="1084" w:type="pct"/>
            <w:hideMark/>
          </w:tcPr>
          <w:p w:rsidR="005C2ED2" w:rsidRPr="007B0316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Новотроїцька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Горностаївська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Новомихайлівська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Одрадівська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Олександрівська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 xml:space="preserve">Сивашівська 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Федорівська</w:t>
            </w:r>
          </w:p>
          <w:p w:rsidR="00F37984" w:rsidRPr="007B0316" w:rsidRDefault="00F37984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7B0316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6524455100</w:t>
            </w:r>
          </w:p>
          <w:p w:rsidR="005C2ED2" w:rsidRPr="007B0316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652448130</w:t>
            </w:r>
            <w:r w:rsidR="000B08C1"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7B0316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6524482000</w:t>
            </w:r>
          </w:p>
          <w:p w:rsidR="005C2ED2" w:rsidRPr="007B0316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6524483000</w:t>
            </w:r>
          </w:p>
          <w:p w:rsidR="005C2ED2" w:rsidRPr="007B0316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6524480200</w:t>
            </w:r>
          </w:p>
          <w:p w:rsidR="005C2ED2" w:rsidRPr="007B0316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6524484000</w:t>
            </w:r>
          </w:p>
          <w:p w:rsidR="005C2ED2" w:rsidRPr="007B0316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6524484500</w:t>
            </w:r>
          </w:p>
          <w:p w:rsidR="007B0316" w:rsidRPr="007B0316" w:rsidRDefault="007B0316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7B0316" w:rsidRDefault="005C2ED2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7B0316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Новотроїць</w:t>
            </w:r>
          </w:p>
          <w:p w:rsidR="005C2ED2" w:rsidRPr="007B0316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7B0316" w:rsidRPr="003F304F" w:rsidTr="003A1FB5">
        <w:tc>
          <w:tcPr>
            <w:tcW w:w="886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Сиваська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6524481700</w:t>
            </w:r>
          </w:p>
          <w:p w:rsidR="007B0316" w:rsidRPr="007B0316" w:rsidRDefault="007B0316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7B0316" w:rsidRPr="007B0316" w:rsidRDefault="007B0316" w:rsidP="00D23A69">
            <w:pPr>
              <w:pStyle w:val="a3"/>
              <w:spacing w:before="0"/>
              <w:ind w:left="-107"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Сиваське</w:t>
            </w:r>
          </w:p>
        </w:tc>
        <w:tc>
          <w:tcPr>
            <w:tcW w:w="1084" w:type="pct"/>
          </w:tcPr>
          <w:p w:rsidR="007B0316" w:rsidRPr="007B0316" w:rsidRDefault="007B0316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Сиваська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Дивненська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Зеленівська</w:t>
            </w:r>
          </w:p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6524481700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6524481800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6524481500</w:t>
            </w:r>
          </w:p>
          <w:p w:rsidR="007B0316" w:rsidRPr="007B0316" w:rsidRDefault="007B0316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7B0316" w:rsidRPr="003F304F" w:rsidTr="003A1FB5">
        <w:tc>
          <w:tcPr>
            <w:tcW w:w="886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Громівська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6524480400</w:t>
            </w:r>
          </w:p>
        </w:tc>
        <w:tc>
          <w:tcPr>
            <w:tcW w:w="873" w:type="pct"/>
          </w:tcPr>
          <w:p w:rsidR="007B0316" w:rsidRPr="007B0316" w:rsidRDefault="007B0316" w:rsidP="00D23A69">
            <w:pPr>
              <w:pStyle w:val="a3"/>
              <w:spacing w:before="0"/>
              <w:ind w:left="-107"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Громівка</w:t>
            </w:r>
          </w:p>
        </w:tc>
        <w:tc>
          <w:tcPr>
            <w:tcW w:w="1084" w:type="pct"/>
          </w:tcPr>
          <w:p w:rsidR="007B0316" w:rsidRPr="007B0316" w:rsidRDefault="007B0316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Громівська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Василівська Воскресенська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Новопокровська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Сергіївська</w:t>
            </w:r>
          </w:p>
          <w:p w:rsidR="007B0316" w:rsidRPr="007B0316" w:rsidRDefault="007B0316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6524480400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6524481000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6524482500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6524483800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6524485000</w:t>
            </w:r>
          </w:p>
        </w:tc>
        <w:tc>
          <w:tcPr>
            <w:tcW w:w="813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7B0316" w:rsidRPr="003F304F" w:rsidTr="003A1FB5">
        <w:tc>
          <w:tcPr>
            <w:tcW w:w="886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Чкалівська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6524455500</w:t>
            </w:r>
          </w:p>
          <w:p w:rsidR="007B0316" w:rsidRPr="007B0316" w:rsidRDefault="007B0316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7B0316" w:rsidRPr="007B0316" w:rsidRDefault="007B0316" w:rsidP="00D23A69">
            <w:pPr>
              <w:pStyle w:val="a3"/>
              <w:spacing w:before="0"/>
              <w:ind w:left="-107"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>Чкалове</w:t>
            </w:r>
          </w:p>
        </w:tc>
        <w:tc>
          <w:tcPr>
            <w:tcW w:w="1084" w:type="pct"/>
          </w:tcPr>
          <w:p w:rsidR="007B0316" w:rsidRPr="007B0316" w:rsidRDefault="007B0316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Чкалівська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</w:r>
          </w:p>
          <w:p w:rsidR="007B0316" w:rsidRPr="007B0316" w:rsidRDefault="007B0316" w:rsidP="007B0316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Володимиро-Іллінська </w:t>
            </w:r>
            <w:r w:rsidRPr="007B031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</w:t>
            </w:r>
            <w:r w:rsidRPr="007B0316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c</w:t>
            </w:r>
            <w:r w:rsidRPr="007B031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.Чумацький Шлях)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Подовська</w:t>
            </w:r>
          </w:p>
          <w:p w:rsidR="007B0316" w:rsidRPr="007B0316" w:rsidRDefault="007B0316" w:rsidP="007B0316">
            <w:pPr>
              <w:ind w:firstLine="708"/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6524455500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6524480500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7B031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6524483300</w:t>
            </w:r>
          </w:p>
          <w:p w:rsidR="007B0316" w:rsidRPr="007B0316" w:rsidRDefault="007B0316" w:rsidP="007B0316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7B0316" w:rsidRPr="007B0316" w:rsidRDefault="007B0316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7B0316" w:rsidRPr="007B0316" w:rsidRDefault="007B0316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rPr>
          <w:trHeight w:val="604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6524710100</w:t>
            </w:r>
          </w:p>
          <w:p w:rsidR="005C2ED2" w:rsidRPr="00C17B1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Скадовськ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Антонівська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Красненська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Приморська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Олександрівська 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Птахівська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Благодатненська 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Радгоспненська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Таврійська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Улянівська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Шевченківська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Широківська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6524710100</w:t>
            </w: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6524780300</w:t>
            </w: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6524781000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6524783500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6524784300</w:t>
            </w:r>
          </w:p>
          <w:p w:rsidR="008669B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6524784700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6524784900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6524785000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6524755500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Лазурне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Володимирівська</w:t>
            </w:r>
          </w:p>
          <w:p w:rsidR="002D0FD3" w:rsidRPr="00952266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Новософіївська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6524755500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652478050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652238420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2D0FD3" w:rsidRDefault="002D0FD3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  <w:p w:rsidR="000C7D34" w:rsidRDefault="000C7D34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C7D34" w:rsidRPr="000C7D34" w:rsidRDefault="000C7D34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Голопристанський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6524782501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left="-75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Новомиколаївка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6524782500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6524781500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6525010100</w:t>
            </w:r>
          </w:p>
          <w:p w:rsidR="005C2ED2" w:rsidRPr="00C17B1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left="-108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м. Олешки 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Олешківська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Козаче-Лагерська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Костогризівська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Підстепненська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Раденська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Солонцівська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6525010100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6525082000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6525083000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6525083500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6525084000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кий район 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6525080501</w:t>
            </w:r>
          </w:p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Великі Копані</w:t>
            </w:r>
          </w:p>
        </w:tc>
        <w:tc>
          <w:tcPr>
            <w:tcW w:w="1084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Абрикосівська</w:t>
            </w: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6525080500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652508020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кий район 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Виноградівська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6525081001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Виноградове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Виноградівська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Брилівська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6525055300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6525085000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Ювілейна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86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с-ще Ювілейне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Ювілейна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Новомаячківська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Подо-Калинівська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Щасливська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86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6525055700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6525082500</w:t>
            </w:r>
          </w:p>
          <w:p w:rsidR="005C2ED2" w:rsidRDefault="008669BE" w:rsidP="008669BE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6525085600</w:t>
            </w:r>
          </w:p>
          <w:p w:rsidR="008669BE" w:rsidRPr="005E4DA3" w:rsidRDefault="008669BE" w:rsidP="008669BE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rPr>
          <w:trHeight w:val="540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Асканія-Нова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6525455300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Асканія-Нова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Асканія-Нова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Маркеєвська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Хлібодарівська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6525455300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6525482600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6525484700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Чаплинський район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6525455100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Чаплинка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Чаплинська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Балтазарівська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Кучерявоволодимирівська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Магдалинівська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Першокостянтинівська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Преображенська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Скадовська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Червонополянська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6525455100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6525480500</w:t>
            </w:r>
          </w:p>
          <w:p w:rsidR="005C2ED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6525482000</w:t>
            </w:r>
          </w:p>
          <w:p w:rsidR="008669BE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6525482300</w:t>
            </w:r>
          </w:p>
          <w:p w:rsidR="005C2ED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6525483100</w:t>
            </w:r>
          </w:p>
          <w:p w:rsidR="008669BE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6525483800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6525484901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Хрестівська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6525481501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Хрестівка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Хрестівська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Долинська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Новонаталівська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Надеждівська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Шевченківська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6525481100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6525482400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6525485000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F949C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Присиваська</w:t>
            </w:r>
            <w:r w:rsidR="00F949C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36733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6525481001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Григорівка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Григорівська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Іванівська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Павлівська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Строганівська</w:t>
            </w:r>
          </w:p>
          <w:p w:rsidR="005C2ED2" w:rsidRPr="00355F99" w:rsidRDefault="00355F99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355F9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Новомиколаївська </w:t>
            </w:r>
            <w:r w:rsidRPr="00355F9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Новотроїцького району</w:t>
            </w:r>
          </w:p>
        </w:tc>
        <w:tc>
          <w:tcPr>
            <w:tcW w:w="691" w:type="pct"/>
          </w:tcPr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6525481300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6525483000</w:t>
            </w:r>
          </w:p>
          <w:p w:rsidR="005C2ED2" w:rsidRPr="0036733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4000</w:t>
            </w:r>
          </w:p>
          <w:p w:rsidR="00355F99" w:rsidRPr="00367332" w:rsidRDefault="00355F99" w:rsidP="00355F9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6524482200</w:t>
            </w:r>
          </w:p>
          <w:p w:rsidR="005C2ED2" w:rsidRPr="00367332" w:rsidRDefault="005C2ED2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 xml:space="preserve">Голопристанська </w:t>
            </w:r>
          </w:p>
        </w:tc>
        <w:tc>
          <w:tcPr>
            <w:tcW w:w="653" w:type="pct"/>
          </w:tcPr>
          <w:p w:rsidR="005C2ED2" w:rsidRPr="0036733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6510300000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Гола Пристань</w:t>
            </w:r>
          </w:p>
        </w:tc>
        <w:tc>
          <w:tcPr>
            <w:tcW w:w="1084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Голопристанська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Великокардашинська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A4DA3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Малокопанівська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Новозбур’ївська</w:t>
            </w:r>
          </w:p>
          <w:p w:rsidR="005C2ED2" w:rsidRPr="00B80CF2" w:rsidRDefault="005C2ED2" w:rsidP="00B80C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Старозбур'ївська</w:t>
            </w:r>
            <w:proofErr w:type="spellEnd"/>
          </w:p>
          <w:p w:rsidR="008A7735" w:rsidRPr="008A7735" w:rsidRDefault="008A7735" w:rsidP="008A773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773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Гладківська </w:t>
            </w:r>
            <w:r w:rsidRPr="008A773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Таврійська 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6733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6510300000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6522381000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6522383800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6522384000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6522385300</w:t>
            </w:r>
          </w:p>
          <w:p w:rsidR="008A7735" w:rsidRPr="00094DCC" w:rsidRDefault="008A7735" w:rsidP="008A7735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652238200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67332" w:rsidRDefault="008A7735" w:rsidP="008A773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652238540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Гола Пристань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Каховська</w:t>
            </w:r>
          </w:p>
        </w:tc>
        <w:tc>
          <w:tcPr>
            <w:tcW w:w="653" w:type="pct"/>
          </w:tcPr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65104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00000</w:t>
            </w: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</w:tc>
        <w:tc>
          <w:tcPr>
            <w:tcW w:w="1084" w:type="pct"/>
          </w:tcPr>
          <w:p w:rsidR="005C2ED2" w:rsidRPr="001F51D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Каховська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Малокаховська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Коробківська 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Роздольненська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Чорноморівська</w:t>
            </w:r>
          </w:p>
          <w:p w:rsidR="001F51DD" w:rsidRPr="001F51DD" w:rsidRDefault="001F51DD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65104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6523582500</w:t>
            </w:r>
          </w:p>
          <w:p w:rsidR="001F51DD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6523583800</w:t>
            </w:r>
          </w:p>
          <w:p w:rsidR="001F51DD" w:rsidRPr="00351D42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6523586500</w:t>
            </w:r>
          </w:p>
        </w:tc>
        <w:tc>
          <w:tcPr>
            <w:tcW w:w="813" w:type="pct"/>
          </w:tcPr>
          <w:p w:rsidR="005C2ED2" w:rsidRDefault="005C2ED2" w:rsidP="00D23A69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  <w:p w:rsidR="00F37984" w:rsidRPr="00F37984" w:rsidRDefault="00F37984" w:rsidP="00D23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Каховський район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Новокаховська</w:t>
            </w:r>
          </w:p>
        </w:tc>
        <w:tc>
          <w:tcPr>
            <w:tcW w:w="653" w:type="pct"/>
          </w:tcPr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6510700000</w:t>
            </w: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Нова Каховка</w:t>
            </w:r>
          </w:p>
        </w:tc>
        <w:tc>
          <w:tcPr>
            <w:tcW w:w="1084" w:type="pct"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Новокаховська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Дніпрянська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Райська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Веселівська </w:t>
            </w:r>
            <w:r w:rsidRPr="003F4DA8">
              <w:rPr>
                <w:rFonts w:ascii="Times New Roman" w:hAnsi="Times New Roman"/>
                <w:i/>
                <w:noProof/>
                <w:sz w:val="24"/>
                <w:szCs w:val="24"/>
              </w:rPr>
              <w:t>Бериславського району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F4DA8">
              <w:rPr>
                <w:rFonts w:ascii="Times New Roman" w:hAnsi="Times New Roman"/>
                <w:noProof/>
                <w:sz w:val="24"/>
                <w:szCs w:val="24"/>
              </w:rPr>
              <w:t>Козацька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4DA8">
              <w:rPr>
                <w:rFonts w:ascii="Times New Roman" w:hAnsi="Times New Roman"/>
                <w:i/>
                <w:noProof/>
                <w:sz w:val="24"/>
                <w:szCs w:val="24"/>
              </w:rPr>
              <w:t>Бериславського району</w:t>
            </w:r>
          </w:p>
          <w:p w:rsidR="005C2ED2" w:rsidRPr="003F4DA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6510700000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6510745300</w:t>
            </w:r>
          </w:p>
          <w:p w:rsidR="005C2ED2" w:rsidRPr="00351D4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6510790800</w:t>
            </w:r>
          </w:p>
          <w:p w:rsidR="005C2ED2" w:rsidRPr="00351D4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6520680400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6520655400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Нова Каховка</w:t>
            </w:r>
          </w:p>
        </w:tc>
      </w:tr>
      <w:tr w:rsidR="005C2ED2" w:rsidRPr="003F304F" w:rsidTr="003A1FB5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Таврійська</w:t>
            </w:r>
          </w:p>
        </w:tc>
        <w:tc>
          <w:tcPr>
            <w:tcW w:w="653" w:type="pct"/>
          </w:tcPr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6510770800</w:t>
            </w:r>
          </w:p>
          <w:p w:rsidR="005C2ED2" w:rsidRPr="00375AB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Таврійськ</w:t>
            </w:r>
          </w:p>
        </w:tc>
        <w:tc>
          <w:tcPr>
            <w:tcW w:w="1084" w:type="pct"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Таврійська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Кам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Новокам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Чорнянська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F5148E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6510770800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6523583600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523586000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3A1FB5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Херсонська</w:t>
            </w:r>
          </w:p>
        </w:tc>
        <w:tc>
          <w:tcPr>
            <w:tcW w:w="653" w:type="pct"/>
            <w:hideMark/>
          </w:tcPr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6510100000</w:t>
            </w:r>
          </w:p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  <w:tc>
          <w:tcPr>
            <w:tcW w:w="1084" w:type="pct"/>
            <w:hideMark/>
          </w:tcPr>
          <w:p w:rsidR="005C2ED2" w:rsidRPr="001302E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Херсонська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Антонівська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Зеленівська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Комишанська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Наддніпрянська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Степанівська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Білозерського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району</w:t>
            </w:r>
          </w:p>
          <w:p w:rsidR="005C2ED2" w:rsidRPr="001302E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6510100000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6510165300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6510165600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6510166400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6510165800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6510192500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6520386000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</w:tr>
    </w:tbl>
    <w:p w:rsidR="002759A5" w:rsidRDefault="00B80CF2" w:rsidP="007339CB">
      <w:pPr>
        <w:pStyle w:val="a3"/>
        <w:ind w:right="-108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</w:t>
      </w:r>
    </w:p>
    <w:sectPr w:rsidR="002759A5" w:rsidSect="003E6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A89"/>
    <w:rsid w:val="00005A12"/>
    <w:rsid w:val="000164B6"/>
    <w:rsid w:val="000907AD"/>
    <w:rsid w:val="00094DCC"/>
    <w:rsid w:val="000A36E6"/>
    <w:rsid w:val="000B08C1"/>
    <w:rsid w:val="000C7D34"/>
    <w:rsid w:val="000E4640"/>
    <w:rsid w:val="00114086"/>
    <w:rsid w:val="00126FC0"/>
    <w:rsid w:val="001302E8"/>
    <w:rsid w:val="0016340A"/>
    <w:rsid w:val="00182EEA"/>
    <w:rsid w:val="001F51DD"/>
    <w:rsid w:val="002759A5"/>
    <w:rsid w:val="002B6124"/>
    <w:rsid w:val="002D0FD3"/>
    <w:rsid w:val="00355D8B"/>
    <w:rsid w:val="00355F99"/>
    <w:rsid w:val="00360C72"/>
    <w:rsid w:val="00361254"/>
    <w:rsid w:val="00383E2C"/>
    <w:rsid w:val="00385261"/>
    <w:rsid w:val="003929ED"/>
    <w:rsid w:val="003A1FB5"/>
    <w:rsid w:val="003E6043"/>
    <w:rsid w:val="003F4C0E"/>
    <w:rsid w:val="003F4DA8"/>
    <w:rsid w:val="00401011"/>
    <w:rsid w:val="00404743"/>
    <w:rsid w:val="00413A36"/>
    <w:rsid w:val="00423F77"/>
    <w:rsid w:val="004B1A89"/>
    <w:rsid w:val="004C6F70"/>
    <w:rsid w:val="004D3D65"/>
    <w:rsid w:val="005204CF"/>
    <w:rsid w:val="005C2ED2"/>
    <w:rsid w:val="005C536F"/>
    <w:rsid w:val="00614698"/>
    <w:rsid w:val="006363DC"/>
    <w:rsid w:val="00666308"/>
    <w:rsid w:val="006B49BB"/>
    <w:rsid w:val="006F0536"/>
    <w:rsid w:val="00733665"/>
    <w:rsid w:val="007339CB"/>
    <w:rsid w:val="007958A3"/>
    <w:rsid w:val="007B0316"/>
    <w:rsid w:val="0080695D"/>
    <w:rsid w:val="008112CA"/>
    <w:rsid w:val="00827332"/>
    <w:rsid w:val="008669BE"/>
    <w:rsid w:val="0086799B"/>
    <w:rsid w:val="0087727C"/>
    <w:rsid w:val="0089714C"/>
    <w:rsid w:val="008974D5"/>
    <w:rsid w:val="008A7735"/>
    <w:rsid w:val="008B6795"/>
    <w:rsid w:val="008C5DC7"/>
    <w:rsid w:val="00915B42"/>
    <w:rsid w:val="00952266"/>
    <w:rsid w:val="009A4DA3"/>
    <w:rsid w:val="009F4D5A"/>
    <w:rsid w:val="00AD6641"/>
    <w:rsid w:val="00B31755"/>
    <w:rsid w:val="00B6323C"/>
    <w:rsid w:val="00B80CF2"/>
    <w:rsid w:val="00B8678C"/>
    <w:rsid w:val="00BE553C"/>
    <w:rsid w:val="00C527AE"/>
    <w:rsid w:val="00C70C90"/>
    <w:rsid w:val="00D23A69"/>
    <w:rsid w:val="00D3443F"/>
    <w:rsid w:val="00D41B52"/>
    <w:rsid w:val="00D42E1D"/>
    <w:rsid w:val="00D4435F"/>
    <w:rsid w:val="00D538C8"/>
    <w:rsid w:val="00D77106"/>
    <w:rsid w:val="00D84CC8"/>
    <w:rsid w:val="00D941EC"/>
    <w:rsid w:val="00D96A1B"/>
    <w:rsid w:val="00DD474D"/>
    <w:rsid w:val="00DE744D"/>
    <w:rsid w:val="00E16BE3"/>
    <w:rsid w:val="00E16E90"/>
    <w:rsid w:val="00E2739F"/>
    <w:rsid w:val="00E51EF1"/>
    <w:rsid w:val="00E57CE6"/>
    <w:rsid w:val="00E72C31"/>
    <w:rsid w:val="00E76C04"/>
    <w:rsid w:val="00E815D6"/>
    <w:rsid w:val="00E92F5F"/>
    <w:rsid w:val="00EA38CE"/>
    <w:rsid w:val="00F00D8D"/>
    <w:rsid w:val="00F37984"/>
    <w:rsid w:val="00F45CB5"/>
    <w:rsid w:val="00F5148E"/>
    <w:rsid w:val="00F532DA"/>
    <w:rsid w:val="00F634CD"/>
    <w:rsid w:val="00F9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8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1A89"/>
    <w:pPr>
      <w:spacing w:before="120"/>
      <w:ind w:firstLine="567"/>
    </w:pPr>
  </w:style>
  <w:style w:type="character" w:customStyle="1" w:styleId="st131">
    <w:name w:val="st131"/>
    <w:uiPriority w:val="99"/>
    <w:rsid w:val="004B1A89"/>
    <w:rPr>
      <w:i/>
      <w:iCs/>
      <w:color w:val="0000FF"/>
    </w:rPr>
  </w:style>
  <w:style w:type="character" w:customStyle="1" w:styleId="st46">
    <w:name w:val="st46"/>
    <w:uiPriority w:val="99"/>
    <w:rsid w:val="004B1A89"/>
    <w:rPr>
      <w:i/>
      <w:iCs/>
      <w:color w:val="000000"/>
    </w:rPr>
  </w:style>
  <w:style w:type="paragraph" w:styleId="a4">
    <w:name w:val="footer"/>
    <w:basedOn w:val="a"/>
    <w:link w:val="a5"/>
    <w:rsid w:val="002759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59A5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">
    <w:name w:val="code"/>
    <w:basedOn w:val="a0"/>
    <w:rsid w:val="0089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1713</Words>
  <Characters>9769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Admin</cp:lastModifiedBy>
  <cp:revision>12</cp:revision>
  <dcterms:created xsi:type="dcterms:W3CDTF">2020-02-06T12:27:00Z</dcterms:created>
  <dcterms:modified xsi:type="dcterms:W3CDTF">2020-03-04T12:11:00Z</dcterms:modified>
</cp:coreProperties>
</file>